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8C" w:rsidRPr="009E1A62" w:rsidRDefault="009E568C" w:rsidP="009E568C">
      <w:pPr>
        <w:pStyle w:val="NormalnyWeb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9E1A62">
        <w:rPr>
          <w:rFonts w:ascii="Calibri" w:hAnsi="Calibri" w:cs="Arial"/>
          <w:b/>
          <w:color w:val="000000"/>
          <w:sz w:val="22"/>
          <w:szCs w:val="22"/>
        </w:rPr>
        <w:t>RAPORT Z ROCZNEJ DZIAŁALNOŚCI SZKOŁY/PLACÓWKI,</w:t>
      </w:r>
    </w:p>
    <w:p w:rsidR="009E568C" w:rsidRPr="009E1A62" w:rsidRDefault="009E568C" w:rsidP="009E568C">
      <w:pPr>
        <w:spacing w:line="360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9E1A62">
        <w:rPr>
          <w:rFonts w:ascii="Calibri" w:hAnsi="Calibri" w:cs="Arial"/>
          <w:b/>
          <w:color w:val="000000"/>
          <w:sz w:val="22"/>
          <w:szCs w:val="22"/>
        </w:rPr>
        <w:t xml:space="preserve">POSIADAJĄCEJ </w:t>
      </w:r>
      <w:r>
        <w:rPr>
          <w:rFonts w:ascii="Calibri" w:hAnsi="Calibri" w:cs="Arial"/>
          <w:b/>
          <w:color w:val="000000"/>
          <w:sz w:val="22"/>
          <w:szCs w:val="22"/>
        </w:rPr>
        <w:t>CERTYFIKAT WOJEWÓDZKI SZKOŁA PROMUJĄCA</w:t>
      </w:r>
      <w:r w:rsidRPr="009E1A62">
        <w:rPr>
          <w:rFonts w:ascii="Calibri" w:hAnsi="Calibri" w:cs="Arial"/>
          <w:b/>
          <w:color w:val="000000"/>
          <w:sz w:val="22"/>
          <w:szCs w:val="22"/>
        </w:rPr>
        <w:t xml:space="preserve"> ZDROWIE</w:t>
      </w:r>
    </w:p>
    <w:p w:rsidR="009E568C" w:rsidRPr="009E1A62" w:rsidRDefault="009E568C" w:rsidP="009E568C">
      <w:pPr>
        <w:jc w:val="center"/>
        <w:rPr>
          <w:rFonts w:ascii="Calibri" w:hAnsi="Calibri" w:cs="Arial"/>
          <w:b/>
          <w:sz w:val="22"/>
          <w:szCs w:val="22"/>
        </w:rPr>
      </w:pPr>
    </w:p>
    <w:p w:rsidR="009E568C" w:rsidRPr="009E1A62" w:rsidRDefault="009E568C" w:rsidP="009E568C">
      <w:pPr>
        <w:jc w:val="center"/>
        <w:rPr>
          <w:rFonts w:ascii="Calibri" w:hAnsi="Calibri" w:cs="Arial"/>
          <w:b/>
          <w:sz w:val="22"/>
          <w:szCs w:val="22"/>
        </w:rPr>
      </w:pPr>
    </w:p>
    <w:p w:rsidR="009E568C" w:rsidRPr="00744527" w:rsidRDefault="009E568C" w:rsidP="009E568C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RA</w:t>
      </w:r>
      <w:r w:rsidR="00DA676E">
        <w:rPr>
          <w:rFonts w:ascii="Calibri" w:hAnsi="Calibri" w:cs="Arial"/>
          <w:b/>
          <w:sz w:val="20"/>
          <w:szCs w:val="20"/>
        </w:rPr>
        <w:t>PORT ZA OKRES OD 1 września 2020 do 1 września 2021</w:t>
      </w:r>
    </w:p>
    <w:p w:rsidR="009E568C" w:rsidRPr="009E1A62" w:rsidRDefault="009E568C" w:rsidP="009E568C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9E568C" w:rsidRPr="009E1A62" w:rsidRDefault="009E568C" w:rsidP="009E568C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9E1A62">
        <w:rPr>
          <w:rFonts w:ascii="Calibri" w:hAnsi="Calibri" w:cs="Arial"/>
          <w:b/>
          <w:sz w:val="22"/>
          <w:szCs w:val="22"/>
        </w:rPr>
        <w:t>INFORMACJE PODSTAWOWE O SZKOLE/PLACÓWCE:</w:t>
      </w:r>
    </w:p>
    <w:p w:rsidR="009E568C" w:rsidRPr="009E1A62" w:rsidRDefault="009E568C" w:rsidP="009E568C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444"/>
      </w:tblGrid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Pełna nazwa szkoły/placówki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Szkoła Podstawowa im Królowej Jadwigi w Jerzykowie</w:t>
            </w:r>
          </w:p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sz w:val="22"/>
                <w:szCs w:val="22"/>
              </w:rPr>
              <w:t>W przypadku zespołu szkół proszę wp</w:t>
            </w:r>
            <w:r>
              <w:rPr>
                <w:rFonts w:ascii="Calibri" w:hAnsi="Calibri" w:cs="Arial"/>
                <w:sz w:val="22"/>
                <w:szCs w:val="22"/>
              </w:rPr>
              <w:t xml:space="preserve">isać, której szkoły dotyczy raport 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Szkoła Podstawowa</w:t>
            </w: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Jerzykowo, ul. Spokojna 3, 62-007 Biskupice</w:t>
            </w:r>
          </w:p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Gmina 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Pobiedziska</w:t>
            </w: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Powiat 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poznański</w:t>
            </w: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61 8152410</w:t>
            </w: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Adres mailowy szkoły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zsjerzykowo@poczta.internetdsl.pl</w:t>
            </w: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Adres mailowy koordynatora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h.kostecka@op.pl</w:t>
            </w: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Strona www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www.zsjerzykowo.internetdsl.pl</w:t>
            </w: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Imię i nazwisko dyrektora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Alina Mańka</w:t>
            </w: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Imię i nazwisko koordynatora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Hanna Kostecka</w:t>
            </w: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9E1A62">
              <w:rPr>
                <w:rFonts w:ascii="Calibri" w:hAnsi="Calibri" w:cs="Arial"/>
                <w:b/>
                <w:sz w:val="22"/>
                <w:szCs w:val="22"/>
              </w:rPr>
              <w:t>Imiona i nazwiska członków szkolnego zespołu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nauczyciele: Magdalena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Klorek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, Aleksandra Szarpak, </w:t>
            </w:r>
          </w:p>
          <w:p w:rsidR="009E568C" w:rsidRDefault="00DA676E" w:rsidP="00AB4E0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rodzice: Szymon Czyżak</w:t>
            </w:r>
            <w:r w:rsidR="009E568C">
              <w:rPr>
                <w:rFonts w:ascii="Calibri" w:hAnsi="Calibri" w:cs="Arial"/>
                <w:b/>
                <w:sz w:val="22"/>
                <w:szCs w:val="22"/>
              </w:rPr>
              <w:t xml:space="preserve">, Sylwia </w:t>
            </w:r>
            <w:proofErr w:type="spellStart"/>
            <w:r w:rsidR="009E568C">
              <w:rPr>
                <w:rFonts w:ascii="Calibri" w:hAnsi="Calibri" w:cs="Arial"/>
                <w:b/>
                <w:sz w:val="22"/>
                <w:szCs w:val="22"/>
              </w:rPr>
              <w:t>Nalińska</w:t>
            </w:r>
            <w:proofErr w:type="spellEnd"/>
          </w:p>
          <w:p w:rsidR="009E568C" w:rsidRDefault="00DA676E" w:rsidP="00AB4E0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uczniowie: Daniel Kowalewski</w:t>
            </w:r>
            <w:r w:rsidR="009E568C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Zofia Szczepańska - Kaptur, </w:t>
            </w:r>
            <w:r w:rsidR="009E568C">
              <w:rPr>
                <w:rFonts w:ascii="Calibri" w:hAnsi="Calibri" w:cs="Arial"/>
                <w:b/>
                <w:sz w:val="22"/>
                <w:szCs w:val="22"/>
              </w:rPr>
              <w:t>Julia Wojdyło</w:t>
            </w:r>
          </w:p>
          <w:p w:rsidR="009E568C" w:rsidRDefault="009E568C" w:rsidP="00AB4E0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pracownicy niepedagogiczni: Teresa Szarpak pielęgniarka, Agnieszka Skarbińska psycholog</w:t>
            </w:r>
          </w:p>
          <w:p w:rsidR="009E568C" w:rsidRPr="009E1A62" w:rsidRDefault="009E568C" w:rsidP="00AB4E0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inne osoby: wychowawcy klas I-VIII SP</w:t>
            </w:r>
          </w:p>
        </w:tc>
      </w:tr>
      <w:tr w:rsidR="009E568C" w:rsidRPr="009E1A62" w:rsidTr="00AB4E0A">
        <w:tc>
          <w:tcPr>
            <w:tcW w:w="3468" w:type="dxa"/>
            <w:shd w:val="clear" w:color="auto" w:fill="auto"/>
          </w:tcPr>
          <w:p w:rsidR="009E568C" w:rsidRPr="009E1A62" w:rsidRDefault="009E568C" w:rsidP="00AB4E0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Data otrzymania C</w:t>
            </w: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ertyfikatu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Wojewódzkiego Szkoła Promująca</w:t>
            </w:r>
            <w:r w:rsidRPr="009E1A62">
              <w:rPr>
                <w:rFonts w:ascii="Calibri" w:hAnsi="Calibri" w:cs="Arial"/>
                <w:b/>
                <w:sz w:val="22"/>
                <w:szCs w:val="22"/>
              </w:rPr>
              <w:t xml:space="preserve"> Zdrowie</w:t>
            </w:r>
          </w:p>
        </w:tc>
        <w:tc>
          <w:tcPr>
            <w:tcW w:w="5444" w:type="dxa"/>
          </w:tcPr>
          <w:p w:rsidR="009E568C" w:rsidRPr="009E1A62" w:rsidRDefault="009E568C" w:rsidP="00AB4E0A"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2009. </w:t>
            </w:r>
            <w:r w:rsidRPr="007C57D4">
              <w:rPr>
                <w:rFonts w:ascii="Calibri" w:hAnsi="Calibri" w:cs="Arial"/>
                <w:b/>
                <w:sz w:val="22"/>
                <w:szCs w:val="22"/>
                <w:u w:val="single"/>
              </w:rPr>
              <w:t>Certyfikat został odnowiony w roku 2016</w:t>
            </w:r>
          </w:p>
        </w:tc>
      </w:tr>
    </w:tbl>
    <w:p w:rsidR="009E568C" w:rsidRPr="009E1A62" w:rsidRDefault="009E568C" w:rsidP="009E568C">
      <w:pPr>
        <w:rPr>
          <w:rFonts w:ascii="Calibri" w:hAnsi="Calibri" w:cs="Arial"/>
          <w:b/>
          <w:sz w:val="22"/>
          <w:szCs w:val="22"/>
        </w:rPr>
      </w:pPr>
    </w:p>
    <w:p w:rsidR="009E568C" w:rsidRPr="009E1A62" w:rsidRDefault="009E568C" w:rsidP="009E568C">
      <w:pPr>
        <w:numPr>
          <w:ilvl w:val="0"/>
          <w:numId w:val="1"/>
        </w:numPr>
        <w:rPr>
          <w:rFonts w:ascii="Calibri" w:hAnsi="Calibri" w:cs="Arial"/>
          <w:b/>
          <w:bCs/>
          <w:i/>
          <w:sz w:val="22"/>
          <w:szCs w:val="22"/>
        </w:rPr>
      </w:pPr>
      <w:r w:rsidRPr="009E1A62">
        <w:rPr>
          <w:rFonts w:ascii="Calibri" w:hAnsi="Calibri" w:cs="Arial"/>
          <w:b/>
          <w:bCs/>
          <w:sz w:val="22"/>
          <w:szCs w:val="22"/>
        </w:rPr>
        <w:t>Plan działań w zakresie promocji zdrowia.</w:t>
      </w:r>
    </w:p>
    <w:p w:rsidR="009E568C" w:rsidRPr="009E1A62" w:rsidRDefault="009E568C" w:rsidP="009E568C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9E568C" w:rsidRPr="009E1A62" w:rsidTr="00AB4E0A">
        <w:tc>
          <w:tcPr>
            <w:tcW w:w="9260" w:type="dxa"/>
            <w:shd w:val="clear" w:color="auto" w:fill="auto"/>
          </w:tcPr>
          <w:p w:rsidR="009E568C" w:rsidRPr="009E1A62" w:rsidRDefault="009E568C" w:rsidP="00AB4E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Podany w formie załącznika</w:t>
            </w:r>
          </w:p>
          <w:p w:rsidR="009E568C" w:rsidRPr="009E1A62" w:rsidRDefault="009E568C" w:rsidP="00AB4E0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E568C" w:rsidRPr="009E1A62" w:rsidRDefault="00857539" w:rsidP="00857539">
      <w:pPr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/>
          <w:sz w:val="22"/>
          <w:szCs w:val="22"/>
        </w:rPr>
        <w:lastRenderedPageBreak/>
        <w:t xml:space="preserve">2. </w:t>
      </w:r>
      <w:r w:rsidR="009E568C" w:rsidRPr="009E1A62">
        <w:rPr>
          <w:rFonts w:ascii="Calibri" w:hAnsi="Calibri" w:cs="Arial"/>
          <w:b/>
          <w:bCs/>
          <w:iCs/>
          <w:sz w:val="22"/>
          <w:szCs w:val="22"/>
        </w:rPr>
        <w:t>Sprawozdanie z realizacji podjętych działań.</w:t>
      </w:r>
    </w:p>
    <w:p w:rsidR="009E568C" w:rsidRPr="009E1A62" w:rsidRDefault="009E568C" w:rsidP="009E568C">
      <w:pPr>
        <w:rPr>
          <w:rFonts w:ascii="Calibri" w:hAnsi="Calibri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9E568C" w:rsidRPr="009E1A62" w:rsidTr="00503C75">
        <w:trPr>
          <w:trHeight w:val="10653"/>
        </w:trPr>
        <w:tc>
          <w:tcPr>
            <w:tcW w:w="9260" w:type="dxa"/>
            <w:shd w:val="clear" w:color="auto" w:fill="auto"/>
          </w:tcPr>
          <w:p w:rsidR="00503C75" w:rsidRDefault="009E568C" w:rsidP="0085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8575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857539" w:rsidRDefault="002C1F0E" w:rsidP="0085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Mimo pandemii i obostrzeń zrealizowano większość zadań</w:t>
            </w:r>
            <w:r w:rsidR="008575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które zostały przydzielone w rocznym planie działań.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Większość z nich jednak odbywała się online, bez obecności uczniów w szkole i miała dopasowaną do realiów formę. </w:t>
            </w:r>
            <w:r w:rsidR="00857539">
              <w:rPr>
                <w:rFonts w:ascii="Arial" w:hAnsi="Arial" w:cs="Arial"/>
                <w:i/>
                <w:iCs/>
                <w:sz w:val="20"/>
                <w:szCs w:val="20"/>
              </w:rPr>
              <w:t>Po przeprowadzeniu ankiet i ewaluacji programu zgodnie z wymogami SZPZ p</w:t>
            </w:r>
            <w:r w:rsidR="00DA676E">
              <w:rPr>
                <w:rFonts w:ascii="Arial" w:hAnsi="Arial" w:cs="Arial"/>
                <w:i/>
                <w:iCs/>
                <w:sz w:val="20"/>
                <w:szCs w:val="20"/>
              </w:rPr>
              <w:t>ostanowiono w roku szkolnym 2020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/2021 zająć się realizacją planu pt. „ Znamy pojęcia stresu i depresji i ich wpływ na funkcjonowanie i zdrowie człowieka. Umiemy radzić sobie z nadmiernym stresem i depresją”. </w:t>
            </w:r>
            <w:r w:rsidR="00857539">
              <w:rPr>
                <w:rFonts w:ascii="Arial" w:hAnsi="Arial" w:cs="Arial"/>
                <w:i/>
                <w:iCs/>
                <w:sz w:val="20"/>
                <w:szCs w:val="20"/>
              </w:rPr>
              <w:t>Przygoto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wano prezentacje dotyczące tych pojęć.</w:t>
            </w:r>
            <w:r w:rsidR="008575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Zostały one zaprezentowane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uczniom podczas zajęć z wychowawcą,</w:t>
            </w:r>
            <w:r w:rsidR="008575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rodzicom podczas zebrania ogólnego rodziców i niektóre udostępnione na stronie </w:t>
            </w:r>
            <w:proofErr w:type="spellStart"/>
            <w:r w:rsidR="00857539">
              <w:rPr>
                <w:rFonts w:ascii="Arial" w:hAnsi="Arial" w:cs="Arial"/>
                <w:i/>
                <w:iCs/>
                <w:sz w:val="20"/>
                <w:szCs w:val="20"/>
              </w:rPr>
              <w:t>edupage</w:t>
            </w:r>
            <w:proofErr w:type="spellEnd"/>
            <w:r w:rsidR="008575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szkoły w zakładce Szkoła Promująca Zdrowie. Uczniowie Szkoły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Podstawowej poznawali pojęcia stresu i jego odmiany. Dowiedzieli się, że pewien poziom stresu jest niezbędny do prawidłowego funkcjonowania oraz iż najbardziej niebezpieczny jest długotrwały i wysoki poziom stresu</w:t>
            </w:r>
            <w:r w:rsidR="008575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oglądając krótkie filmiki, kolorując kolorowanki, rozwiązując proste zagadki i rebusy podczas godzin z wychowawcą. Większość lekcji przedmiotów nauczyciele starali się prowadzić metodami aktywizującymi np. metodą projektu, burzy mózgu, kuli śnieżnej itp.</w:t>
            </w:r>
            <w:r w:rsidR="003E76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Koordynat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 SZPZ przygotował w maju Tydzień</w:t>
            </w:r>
            <w:r w:rsidR="003E76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Zdrowia, podczas którego na godzinach wychowawczych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online</w:t>
            </w:r>
            <w:r w:rsidR="003E76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odbyły się zajęcia o tematyce priorytetowej tego roku szkolnego.</w:t>
            </w:r>
            <w:r w:rsidR="008575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Zachęcano uczniów do samodoskonalenia i rozwijani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swoich zainteresowań i sprawdzania swojej wiedzy przez liczne konkursy na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facebooku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takie jak: </w:t>
            </w:r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konkursy na wykonanie zdrowej sałatki i umieszczenie jej zdjęcia na </w:t>
            </w:r>
            <w:proofErr w:type="spellStart"/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>focebooku</w:t>
            </w:r>
            <w:proofErr w:type="spellEnd"/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udział w quizie sprawdzającym wiedzę o zdrowym odżywianiu i zdrowych śniadaniach. Wśród najmłodszych uczniów dużym powodzeniem cieszyły się kolorowanki, rebusy, krzyżówki o tematyce zaplanowanej na bieżący rok szkolny. Rodzice mieli możliwość obejrzeć prezentacje na tematy:” Joga i jej znaczenie w walce ze stresem” oraz „ co to jest żywność </w:t>
            </w:r>
            <w:proofErr w:type="spellStart"/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>biofunkcjonalna</w:t>
            </w:r>
            <w:proofErr w:type="spellEnd"/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>”.</w:t>
            </w:r>
          </w:p>
          <w:p w:rsidR="00857539" w:rsidRDefault="00857539" w:rsidP="0085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Sukcesem było też przez cały okres trwania programu, nie znalezienie przypadku ucznia, u którego należałoby rozpoznać odurzenie środkami psychoaktywnymi. Sporadycznie zdarzają  się problemy z piciem alkoholu i paleniem papierosów. W ostatnim roku szkolnym dużo większym problemem był palenie e- papierosów niż papierosów tradycyjnych.</w:t>
            </w:r>
            <w:r w:rsidR="003E76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Tematy zajęć dodatkowych  wybrane przez  uczniów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zainspirował</w:t>
            </w:r>
            <w:r w:rsidR="003E7654">
              <w:rPr>
                <w:rFonts w:ascii="Arial" w:hAnsi="Arial" w:cs="Arial"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nawiązania współpracy z Uniwersytetem Medycznym w Poznaniu,</w:t>
            </w:r>
            <w:r w:rsidR="003E76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Uniwersytetem Przyrodniczym, Zakładami Mięsnymi Bystry i piekarnią Unipol w Biskupicach,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wolontariuszami poznańskiej Drużyny sz</w:t>
            </w:r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>piku.</w:t>
            </w:r>
            <w:r w:rsidR="003E765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Kontynuujemy współpracę  z Prezesem Klubu Honorowych dawców Krwi ze Swarzędza Panem Eugeniuszem Jackiem. Relacje z tych działań umieszczono na stronach internetowych szkoły i w lokalnej prasie - Biuletynie Pobiedziskom.</w:t>
            </w:r>
          </w:p>
          <w:p w:rsidR="00857539" w:rsidRDefault="00857539" w:rsidP="0085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Dużym sukcesem szkoły jest prowadzenie sklepiku, w którym sprzedawane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tylko zdrowe produkty. Uczniowie nawet poza szkołą nauczyli się wybierać zdrowe produkty: wodę mineralną, warzywa </w:t>
            </w:r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 owoce zamiast chip</w:t>
            </w:r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sów i fast </w:t>
            </w:r>
            <w:proofErr w:type="spellStart"/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>foodów</w:t>
            </w:r>
            <w:proofErr w:type="spellEnd"/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Uczniowie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dowiedzieli się jak radzić sobie ze stresem szkolnym i nie tylko. Zgodnie z zalec</w:t>
            </w:r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>eniami MEN uczniowie  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auczyli się </w:t>
            </w:r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profilaktyki w walce z </w:t>
            </w:r>
            <w:proofErr w:type="spellStart"/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>coronawirusem</w:t>
            </w:r>
            <w:proofErr w:type="spellEnd"/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rozpoznawania objawów choroby. W całej szkole podczas jej funkcjonowania i w </w:t>
            </w:r>
            <w:proofErr w:type="spellStart"/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>zyciu</w:t>
            </w:r>
            <w:proofErr w:type="spellEnd"/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codziennym podczas zdalnego</w:t>
            </w:r>
            <w:r w:rsidR="007F7B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>nauczania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F7B13">
              <w:rPr>
                <w:rFonts w:ascii="Arial" w:hAnsi="Arial" w:cs="Arial"/>
                <w:i/>
                <w:iCs/>
                <w:sz w:val="20"/>
                <w:szCs w:val="20"/>
              </w:rPr>
              <w:t>uczniowie szkoły i cała społeczność lokalna starali się przestrzegać zasad sanitarnych narzuconych przez Ministerstwo Zdrowia i Sanepid.</w:t>
            </w:r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Rozwiązano kilka problemów wynika</w:t>
            </w:r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jących z </w:t>
            </w:r>
            <w:proofErr w:type="spellStart"/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>cyberprzemocy</w:t>
            </w:r>
            <w:proofErr w:type="spellEnd"/>
            <w:r w:rsidR="00B660A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7F7B13" w:rsidRDefault="007F7B13" w:rsidP="0085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Ze względu na pandemię i nauczanie hybrydowe lub zdalne kilka zaplanowanych działań np. spotkania ze specjalistami z różnych dziedzin zostały odwołane lub przeniesione do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internetu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:rsidR="007F7B13" w:rsidRDefault="00503C75" w:rsidP="00503C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Ze względu na liczne pro</w:t>
            </w:r>
            <w:r w:rsidR="007F7B13">
              <w:rPr>
                <w:rFonts w:ascii="Arial" w:hAnsi="Arial" w:cs="Arial"/>
                <w:i/>
                <w:iCs/>
                <w:sz w:val="20"/>
                <w:szCs w:val="20"/>
              </w:rPr>
              <w:t>blemy związane z izolacją uczniów podczas pandemii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7F7B13">
              <w:rPr>
                <w:rFonts w:ascii="Arial" w:hAnsi="Arial" w:cs="Arial"/>
                <w:i/>
                <w:iCs/>
                <w:sz w:val="20"/>
                <w:szCs w:val="20"/>
              </w:rPr>
              <w:t>i pogłębiającym się stresem oraz pojawiającymi się symptomami depresji u uczniów postanowiono w nowym roku szkolnym podjąć szeroko zakrojoną tematykę walki ze stresem i depresją. Będziemy kontynuować szereg działań zaplanowanych w poprzednim planie licząc na to, iż nauka w bieżącym roku szkolnym odbywać się będzie w sposób stacjonarny.</w:t>
            </w:r>
          </w:p>
          <w:p w:rsidR="00503C75" w:rsidRPr="00503C75" w:rsidRDefault="007F7B13" w:rsidP="00503C75">
            <w:pPr>
              <w:rPr>
                <w:rStyle w:val="fontstyle21"/>
                <w:b/>
                <w:i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Ponadto zgodnie z wytycznymi MEN będziemy poruszać tematykę szczepień przeciwko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coronawirusowi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. Będzie to miało miejsce na początku roku szkolnego.</w:t>
            </w:r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A7A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 Zespół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 spraw promocji zdrowia będzie też otwarty na </w:t>
            </w:r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A7ADE">
              <w:rPr>
                <w:rFonts w:ascii="Arial" w:hAnsi="Arial" w:cs="Arial"/>
                <w:i/>
                <w:iCs/>
                <w:sz w:val="20"/>
                <w:szCs w:val="20"/>
              </w:rPr>
              <w:t>działania i tematy na bieżąco podawane do realizacji przez Ministerstwo Zdrowi i MEN.</w:t>
            </w:r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</w:t>
            </w:r>
          </w:p>
          <w:p w:rsidR="00503C75" w:rsidRPr="007F7B13" w:rsidRDefault="00503C75" w:rsidP="00503C75">
            <w:pPr>
              <w:rPr>
                <w:rStyle w:val="fontstyle21"/>
              </w:rPr>
            </w:pPr>
          </w:p>
          <w:p w:rsidR="00503C75" w:rsidRDefault="00503C75" w:rsidP="0085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57539" w:rsidRDefault="00857539" w:rsidP="00857539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9E568C" w:rsidRDefault="009E568C" w:rsidP="00857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9E568C" w:rsidRPr="009E1A62" w:rsidRDefault="009E568C" w:rsidP="00AB4E0A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9E568C" w:rsidRPr="009E1A62" w:rsidRDefault="009E568C" w:rsidP="00AB4E0A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9E568C" w:rsidRPr="009E1A62" w:rsidRDefault="009E568C" w:rsidP="009E568C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9E568C" w:rsidRPr="009E1A62" w:rsidRDefault="009E568C" w:rsidP="009E568C">
      <w:pPr>
        <w:numPr>
          <w:ilvl w:val="0"/>
          <w:numId w:val="1"/>
        </w:numPr>
        <w:rPr>
          <w:rFonts w:ascii="Calibri" w:hAnsi="Calibri" w:cs="Arial"/>
          <w:b/>
          <w:bCs/>
          <w:iCs/>
          <w:sz w:val="22"/>
          <w:szCs w:val="22"/>
        </w:rPr>
      </w:pPr>
      <w:r w:rsidRPr="009E1A62">
        <w:rPr>
          <w:rFonts w:ascii="Calibri" w:hAnsi="Calibri" w:cs="Arial"/>
          <w:b/>
          <w:bCs/>
          <w:iCs/>
          <w:sz w:val="22"/>
          <w:szCs w:val="22"/>
        </w:rPr>
        <w:lastRenderedPageBreak/>
        <w:t>Monitoring podjętych działań.</w:t>
      </w:r>
    </w:p>
    <w:p w:rsidR="009E568C" w:rsidRPr="009E1A62" w:rsidRDefault="009E568C" w:rsidP="009E568C">
      <w:pPr>
        <w:rPr>
          <w:rFonts w:ascii="Calibri" w:hAnsi="Calibri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9E568C" w:rsidRPr="009E1A62" w:rsidTr="00AB4E0A">
        <w:tc>
          <w:tcPr>
            <w:tcW w:w="9260" w:type="dxa"/>
            <w:shd w:val="clear" w:color="auto" w:fill="auto"/>
          </w:tcPr>
          <w:p w:rsidR="009E568C" w:rsidRPr="009E1A62" w:rsidRDefault="009E568C" w:rsidP="00AB4E0A">
            <w:pPr>
              <w:jc w:val="both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  <w:p w:rsidR="009E568C" w:rsidRDefault="009E568C" w:rsidP="00AB4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 wykonanie poszczególnych zadań, ich przygotowanie i przeprowadzenie byli odpowiedzialni poszczególni nauczyciele -  patrz załącznik z programem działań. </w:t>
            </w:r>
          </w:p>
          <w:p w:rsidR="009E568C" w:rsidRDefault="009E568C" w:rsidP="00AB4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Harmonogram i terminy przeprowadzenia działań zostały przedstawione i zatwierdzone na Radzie Pedagogicznej. Zadaniem koordynatora było zaproszenie do współpracy rodziców, uczniów, nauczycieli, administracji i służby zdrowia, monitorowanie podjętych zadań, wykonywanie gazetek i innych materiałów reklamujących koncepcję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SzPZ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, pisanie artykułów do prasy lokalnej i przeprowadzenie Tygodnia Zdrowia w szkole.</w:t>
            </w:r>
          </w:p>
          <w:p w:rsidR="009E568C" w:rsidRDefault="009E568C" w:rsidP="00AB4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Postępy w pracach przedstawiano dyrektorowi szkoły i nauczycielom na Radach Pedagogicznych oraz rodzicom podczas spotkań z rodzicami</w:t>
            </w:r>
          </w:p>
          <w:p w:rsidR="009E568C" w:rsidRDefault="009E568C" w:rsidP="00AB4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9E568C" w:rsidRPr="009E1A62" w:rsidRDefault="009E568C" w:rsidP="00AB4E0A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9E568C" w:rsidRPr="009E1A62" w:rsidRDefault="009E568C" w:rsidP="009E568C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9E568C" w:rsidRPr="009E1A62" w:rsidRDefault="009E568C" w:rsidP="009E568C">
      <w:pPr>
        <w:numPr>
          <w:ilvl w:val="0"/>
          <w:numId w:val="1"/>
        </w:numPr>
        <w:rPr>
          <w:rFonts w:ascii="Calibri" w:hAnsi="Calibri" w:cs="Arial"/>
          <w:b/>
          <w:bCs/>
          <w:iCs/>
          <w:sz w:val="22"/>
          <w:szCs w:val="22"/>
        </w:rPr>
      </w:pPr>
      <w:r w:rsidRPr="009E1A62">
        <w:rPr>
          <w:rFonts w:ascii="Calibri" w:hAnsi="Calibri" w:cs="Arial"/>
          <w:b/>
          <w:bCs/>
          <w:iCs/>
          <w:sz w:val="22"/>
          <w:szCs w:val="22"/>
        </w:rPr>
        <w:t>Informacja na temat ewaluacji podjętych działań.</w:t>
      </w:r>
    </w:p>
    <w:p w:rsidR="009E568C" w:rsidRPr="009E1A62" w:rsidRDefault="009E568C" w:rsidP="009E568C">
      <w:pPr>
        <w:rPr>
          <w:rFonts w:ascii="Calibri" w:hAnsi="Calibri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0"/>
      </w:tblGrid>
      <w:tr w:rsidR="009E568C" w:rsidRPr="009E1A62" w:rsidTr="00AB4E0A">
        <w:tc>
          <w:tcPr>
            <w:tcW w:w="9260" w:type="dxa"/>
            <w:shd w:val="clear" w:color="auto" w:fill="auto"/>
          </w:tcPr>
          <w:p w:rsidR="00FE13E6" w:rsidRDefault="009E568C" w:rsidP="00AB4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  <w:p w:rsidR="009E568C" w:rsidRDefault="009E568C" w:rsidP="00AB4E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Ewaluacja przeprowadzonych działań została przeprowadzona na</w:t>
            </w:r>
            <w:r w:rsidR="003A7A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zakończenie roku szkolnego 2020/2021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 Miała ona postać ankiet przygotowanych przez koordynatora i wypełnionych przez nauczycieli, rodziców, uczniów, pracowników niepedagogicznych szkoły, innych uczestników działań. </w:t>
            </w:r>
          </w:p>
          <w:p w:rsidR="009E568C" w:rsidRDefault="009E568C" w:rsidP="00AB4E0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Koordynator zebrał i wraz z zespołem do spraw promocji zdrowia opracował wyniki ankiety, które zostały następnie zaprezentowane społeczności szkolnej. Dokonano auto ewaluacji działań i stwierdzono, że w następnym roku szkolnym</w:t>
            </w:r>
            <w:r w:rsidR="003A7A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2021/2022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będzie </w:t>
            </w:r>
            <w:r w:rsidR="00503C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realizowany problem priorytetowy:</w:t>
            </w:r>
          </w:p>
          <w:p w:rsidR="00FE13E6" w:rsidRPr="00503C75" w:rsidRDefault="003A7ADE" w:rsidP="00FE13E6">
            <w:pPr>
              <w:rPr>
                <w:rStyle w:val="fontstyle21"/>
                <w:b/>
                <w:i/>
              </w:rPr>
            </w:pPr>
            <w:r>
              <w:rPr>
                <w:rStyle w:val="fontstyle21"/>
                <w:b/>
                <w:i/>
              </w:rPr>
              <w:t xml:space="preserve">Chronimy zdrowie fizyczne i psychiczne w trakcie i po epidemii </w:t>
            </w:r>
            <w:proofErr w:type="spellStart"/>
            <w:r>
              <w:rPr>
                <w:rStyle w:val="fontstyle21"/>
                <w:b/>
                <w:i/>
              </w:rPr>
              <w:t>coronawirusa</w:t>
            </w:r>
            <w:proofErr w:type="spellEnd"/>
            <w:r>
              <w:rPr>
                <w:rStyle w:val="fontstyle21"/>
                <w:b/>
                <w:i/>
              </w:rPr>
              <w:t>.</w:t>
            </w:r>
          </w:p>
          <w:p w:rsidR="00FE13E6" w:rsidRPr="000101AC" w:rsidRDefault="00FE13E6" w:rsidP="00FE13E6">
            <w:pPr>
              <w:rPr>
                <w:rStyle w:val="fontstyle21"/>
                <w:b/>
              </w:rPr>
            </w:pPr>
          </w:p>
          <w:p w:rsidR="00503C75" w:rsidRPr="009E1A62" w:rsidRDefault="00503C75" w:rsidP="00AB4E0A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  <w:p w:rsidR="009E568C" w:rsidRPr="009E1A62" w:rsidRDefault="009E568C" w:rsidP="00AB4E0A">
            <w:pPr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9E568C" w:rsidRDefault="009E568C" w:rsidP="009E568C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9E568C" w:rsidRDefault="009E568C" w:rsidP="009E568C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9E568C" w:rsidRPr="00321A79" w:rsidRDefault="009E568C" w:rsidP="009E568C">
      <w:pPr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9E1A62">
        <w:rPr>
          <w:rFonts w:ascii="Calibri" w:hAnsi="Calibri" w:cs="Arial"/>
          <w:b/>
          <w:bCs/>
          <w:sz w:val="22"/>
          <w:szCs w:val="22"/>
        </w:rPr>
        <w:t>5. Nasza szko</w:t>
      </w:r>
      <w:r>
        <w:rPr>
          <w:rFonts w:ascii="Calibri" w:hAnsi="Calibri" w:cs="Arial"/>
          <w:b/>
          <w:bCs/>
          <w:sz w:val="22"/>
          <w:szCs w:val="22"/>
        </w:rPr>
        <w:t>ła/placówka ubiega się  o odnowienie Wojewódzkiego</w:t>
      </w:r>
      <w:r w:rsidRPr="009E1A62">
        <w:rPr>
          <w:rFonts w:ascii="Calibri" w:hAnsi="Calibri" w:cs="Arial"/>
          <w:b/>
          <w:bCs/>
          <w:sz w:val="22"/>
          <w:szCs w:val="22"/>
        </w:rPr>
        <w:t xml:space="preserve"> Certyfikatu Szkoły Promującej Zdrowie</w:t>
      </w:r>
      <w:r>
        <w:rPr>
          <w:rFonts w:ascii="Calibri" w:hAnsi="Calibri" w:cs="Arial"/>
          <w:b/>
          <w:bCs/>
          <w:sz w:val="22"/>
          <w:szCs w:val="22"/>
        </w:rPr>
        <w:t xml:space="preserve">: Tak/ </w:t>
      </w:r>
      <w:r w:rsidRPr="00321A79">
        <w:rPr>
          <w:rFonts w:ascii="Calibri" w:hAnsi="Calibri" w:cs="Arial"/>
          <w:b/>
          <w:bCs/>
          <w:sz w:val="22"/>
          <w:szCs w:val="22"/>
          <w:u w:val="single"/>
        </w:rPr>
        <w:t>Nie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E1A62">
        <w:rPr>
          <w:rFonts w:ascii="Calibri" w:hAnsi="Calibri" w:cs="Arial"/>
          <w:b/>
          <w:bCs/>
          <w:sz w:val="22"/>
          <w:szCs w:val="22"/>
        </w:rPr>
        <w:t xml:space="preserve"> (właściwe podkreślić)</w:t>
      </w:r>
      <w:r>
        <w:rPr>
          <w:rFonts w:ascii="Calibri" w:hAnsi="Calibri" w:cs="Arial"/>
          <w:b/>
          <w:bCs/>
          <w:sz w:val="22"/>
          <w:szCs w:val="22"/>
        </w:rPr>
        <w:t xml:space="preserve">. </w:t>
      </w:r>
    </w:p>
    <w:p w:rsidR="009E568C" w:rsidRPr="009E1A62" w:rsidRDefault="009E568C" w:rsidP="009E568C">
      <w:pPr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9E568C" w:rsidRPr="00321A79" w:rsidRDefault="009E568C" w:rsidP="009E568C">
      <w:pPr>
        <w:rPr>
          <w:rFonts w:ascii="Calibri" w:hAnsi="Calibri" w:cs="Arial"/>
          <w:bCs/>
          <w:iCs/>
          <w:sz w:val="22"/>
          <w:szCs w:val="22"/>
        </w:rPr>
      </w:pPr>
    </w:p>
    <w:p w:rsidR="009E568C" w:rsidRPr="00321A79" w:rsidRDefault="009E568C" w:rsidP="009E568C">
      <w:pPr>
        <w:numPr>
          <w:ilvl w:val="0"/>
          <w:numId w:val="2"/>
        </w:numPr>
        <w:jc w:val="both"/>
        <w:rPr>
          <w:rFonts w:ascii="Calibri" w:hAnsi="Calibri" w:cs="Arial"/>
          <w:bCs/>
          <w:sz w:val="22"/>
          <w:szCs w:val="22"/>
        </w:rPr>
      </w:pPr>
      <w:r w:rsidRPr="009E1A62">
        <w:rPr>
          <w:rFonts w:ascii="Calibri" w:hAnsi="Calibri" w:cs="Arial"/>
          <w:b/>
          <w:bCs/>
          <w:sz w:val="22"/>
          <w:szCs w:val="22"/>
        </w:rPr>
        <w:t xml:space="preserve">Opis stopnia przygotowania do </w:t>
      </w:r>
      <w:r w:rsidRPr="009E1A62">
        <w:rPr>
          <w:rFonts w:ascii="Calibri" w:hAnsi="Calibri" w:cs="Arial"/>
          <w:b/>
          <w:bCs/>
          <w:color w:val="000000"/>
          <w:sz w:val="22"/>
          <w:szCs w:val="22"/>
        </w:rPr>
        <w:t xml:space="preserve">wystąpienia </w:t>
      </w:r>
      <w:r w:rsidRPr="009E1A62">
        <w:rPr>
          <w:rFonts w:ascii="Calibri" w:hAnsi="Calibri" w:cs="Arial"/>
          <w:b/>
          <w:bCs/>
          <w:sz w:val="22"/>
          <w:szCs w:val="22"/>
        </w:rPr>
        <w:t xml:space="preserve">z wnioskiem o nadanie Krajowego Certyfikatu </w:t>
      </w:r>
      <w:r w:rsidRPr="009E1A62">
        <w:rPr>
          <w:rFonts w:ascii="Calibri" w:hAnsi="Calibri" w:cs="Arial"/>
          <w:b/>
          <w:bCs/>
          <w:i/>
          <w:iCs/>
          <w:sz w:val="22"/>
          <w:szCs w:val="22"/>
        </w:rPr>
        <w:t xml:space="preserve">Szkoła Promująca Zdrowie </w:t>
      </w:r>
      <w:r w:rsidRPr="009E1A62">
        <w:rPr>
          <w:rFonts w:ascii="Calibri" w:hAnsi="Calibri" w:cs="Arial"/>
          <w:bCs/>
          <w:sz w:val="22"/>
          <w:szCs w:val="22"/>
        </w:rPr>
        <w:t>(</w:t>
      </w:r>
      <w:r w:rsidRPr="009E1A62">
        <w:rPr>
          <w:rFonts w:ascii="Calibri" w:hAnsi="Calibri" w:cs="Arial"/>
          <w:bCs/>
          <w:i/>
          <w:iCs/>
          <w:sz w:val="22"/>
          <w:szCs w:val="22"/>
        </w:rPr>
        <w:t>wypełniają tylko te szkoły/placówki, które należą do Wielkopolskiej S</w:t>
      </w:r>
      <w:r>
        <w:rPr>
          <w:rFonts w:ascii="Calibri" w:hAnsi="Calibri" w:cs="Arial"/>
          <w:bCs/>
          <w:i/>
          <w:iCs/>
          <w:sz w:val="22"/>
          <w:szCs w:val="22"/>
        </w:rPr>
        <w:t xml:space="preserve">ieci </w:t>
      </w:r>
      <w:proofErr w:type="spellStart"/>
      <w:r>
        <w:rPr>
          <w:rFonts w:ascii="Calibri" w:hAnsi="Calibri" w:cs="Arial"/>
          <w:bCs/>
          <w:i/>
          <w:iCs/>
          <w:sz w:val="22"/>
          <w:szCs w:val="22"/>
        </w:rPr>
        <w:t>SzPz</w:t>
      </w:r>
      <w:proofErr w:type="spellEnd"/>
      <w:r>
        <w:rPr>
          <w:rFonts w:ascii="Calibri" w:hAnsi="Calibri" w:cs="Arial"/>
          <w:bCs/>
          <w:i/>
          <w:iCs/>
          <w:sz w:val="22"/>
          <w:szCs w:val="22"/>
        </w:rPr>
        <w:t xml:space="preserve"> dwa lata lub więcej)</w:t>
      </w:r>
    </w:p>
    <w:p w:rsidR="009E568C" w:rsidRPr="009E1A62" w:rsidRDefault="009E568C" w:rsidP="009E568C">
      <w:pPr>
        <w:jc w:val="both"/>
        <w:rPr>
          <w:rFonts w:ascii="Calibri" w:hAnsi="Calibri" w:cs="Arial"/>
          <w:sz w:val="22"/>
          <w:szCs w:val="22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bCs/>
          <w:sz w:val="22"/>
          <w:szCs w:val="22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b/>
          <w:sz w:val="22"/>
          <w:szCs w:val="22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i/>
          <w:iCs/>
          <w:sz w:val="22"/>
          <w:szCs w:val="22"/>
        </w:rPr>
      </w:pPr>
      <w:r w:rsidRPr="009E1A62">
        <w:rPr>
          <w:rFonts w:ascii="Calibri" w:hAnsi="Calibri" w:cs="Arial"/>
          <w:i/>
          <w:iCs/>
          <w:sz w:val="22"/>
          <w:szCs w:val="22"/>
        </w:rPr>
        <w:t xml:space="preserve">               Podpis Dyrektora:                                             Podpis koordynatora szkolnego:</w:t>
      </w:r>
    </w:p>
    <w:p w:rsidR="009E568C" w:rsidRPr="009E1A62" w:rsidRDefault="009E568C" w:rsidP="009E568C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            Alina Mańka                                                               Hanna Kostecka</w:t>
      </w:r>
    </w:p>
    <w:p w:rsidR="009E568C" w:rsidRPr="009E1A62" w:rsidRDefault="009E568C" w:rsidP="009E568C">
      <w:pPr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</w:t>
      </w:r>
      <w:r w:rsidRPr="009E1A62">
        <w:rPr>
          <w:rFonts w:ascii="Calibri" w:hAnsi="Calibri" w:cs="Arial"/>
          <w:i/>
          <w:iCs/>
          <w:sz w:val="22"/>
          <w:szCs w:val="22"/>
        </w:rPr>
        <w:t xml:space="preserve">                 </w:t>
      </w:r>
      <w:r>
        <w:rPr>
          <w:rFonts w:ascii="Calibri" w:hAnsi="Calibri" w:cs="Arial"/>
          <w:i/>
          <w:iCs/>
          <w:sz w:val="22"/>
          <w:szCs w:val="22"/>
        </w:rPr>
        <w:t xml:space="preserve">            </w:t>
      </w:r>
    </w:p>
    <w:p w:rsidR="009E568C" w:rsidRPr="009E1A62" w:rsidRDefault="009E568C" w:rsidP="009E568C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9E568C" w:rsidRPr="009E1A62" w:rsidRDefault="009E568C" w:rsidP="009E568C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9E568C" w:rsidRPr="009E1A62" w:rsidRDefault="009E568C" w:rsidP="009E568C">
      <w:pPr>
        <w:jc w:val="center"/>
        <w:rPr>
          <w:rFonts w:ascii="Calibri" w:hAnsi="Calibri" w:cs="Arial"/>
          <w:i/>
          <w:iCs/>
          <w:sz w:val="22"/>
          <w:szCs w:val="22"/>
        </w:rPr>
      </w:pPr>
    </w:p>
    <w:p w:rsidR="009E568C" w:rsidRPr="009E1A62" w:rsidRDefault="009E568C" w:rsidP="009E568C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    Jerz</w:t>
      </w:r>
      <w:r w:rsidR="00FE13E6">
        <w:rPr>
          <w:rFonts w:ascii="Calibri" w:hAnsi="Calibri" w:cs="Arial"/>
          <w:i/>
          <w:iCs/>
          <w:sz w:val="22"/>
          <w:szCs w:val="22"/>
        </w:rPr>
        <w:t xml:space="preserve">ykowo,                </w:t>
      </w:r>
      <w:r w:rsidR="003A7ADE">
        <w:rPr>
          <w:rFonts w:ascii="Calibri" w:hAnsi="Calibri" w:cs="Arial"/>
          <w:i/>
          <w:iCs/>
          <w:sz w:val="22"/>
          <w:szCs w:val="22"/>
        </w:rPr>
        <w:t>15.09.2021</w:t>
      </w:r>
      <w:bookmarkStart w:id="0" w:name="_GoBack"/>
      <w:bookmarkEnd w:id="0"/>
    </w:p>
    <w:p w:rsidR="009E568C" w:rsidRDefault="009E568C" w:rsidP="009E568C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</w:t>
      </w:r>
      <w:r w:rsidRPr="009E1A62">
        <w:rPr>
          <w:rFonts w:ascii="Calibri" w:hAnsi="Calibri" w:cs="Arial"/>
          <w:i/>
          <w:iCs/>
          <w:sz w:val="22"/>
          <w:szCs w:val="22"/>
        </w:rPr>
        <w:t>(miejscowość)                  (data)</w:t>
      </w:r>
    </w:p>
    <w:p w:rsidR="009E568C" w:rsidRPr="009E1A62" w:rsidRDefault="009E568C" w:rsidP="009E568C">
      <w:pPr>
        <w:rPr>
          <w:rFonts w:ascii="Calibri" w:hAnsi="Calibri" w:cs="Arial"/>
          <w:i/>
          <w:iCs/>
          <w:sz w:val="22"/>
          <w:szCs w:val="22"/>
        </w:rPr>
      </w:pPr>
    </w:p>
    <w:p w:rsidR="009E568C" w:rsidRPr="00FE2A75" w:rsidRDefault="009E568C" w:rsidP="009E568C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color w:val="FF0000"/>
          <w:sz w:val="20"/>
          <w:szCs w:val="20"/>
        </w:rPr>
        <w:t xml:space="preserve"> </w:t>
      </w:r>
    </w:p>
    <w:p w:rsidR="009E568C" w:rsidRDefault="009E568C" w:rsidP="009E568C"/>
    <w:p w:rsidR="009E568C" w:rsidRDefault="009E568C" w:rsidP="009E568C"/>
    <w:p w:rsidR="009E568C" w:rsidRDefault="009E568C" w:rsidP="009E568C"/>
    <w:p w:rsidR="009E568C" w:rsidRDefault="009E568C" w:rsidP="009E568C"/>
    <w:p w:rsidR="009E568C" w:rsidRDefault="009E568C" w:rsidP="009E568C"/>
    <w:p w:rsidR="009E568C" w:rsidRDefault="009E568C" w:rsidP="009E568C"/>
    <w:p w:rsidR="009E568C" w:rsidRDefault="009E568C" w:rsidP="009E568C"/>
    <w:p w:rsidR="009E568C" w:rsidRDefault="009E568C" w:rsidP="009E568C"/>
    <w:p w:rsidR="00302F1C" w:rsidRDefault="00302F1C"/>
    <w:sectPr w:rsidR="0030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0D5"/>
    <w:multiLevelType w:val="hybridMultilevel"/>
    <w:tmpl w:val="BB180426"/>
    <w:lvl w:ilvl="0" w:tplc="A29A6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25B89"/>
    <w:multiLevelType w:val="hybridMultilevel"/>
    <w:tmpl w:val="4D260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F523A"/>
    <w:multiLevelType w:val="hybridMultilevel"/>
    <w:tmpl w:val="F7122582"/>
    <w:lvl w:ilvl="0" w:tplc="47DAE3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8C"/>
    <w:rsid w:val="002C1F0E"/>
    <w:rsid w:val="00302F1C"/>
    <w:rsid w:val="003A7ADE"/>
    <w:rsid w:val="003E7654"/>
    <w:rsid w:val="00416C74"/>
    <w:rsid w:val="00503C75"/>
    <w:rsid w:val="007F7B13"/>
    <w:rsid w:val="00857539"/>
    <w:rsid w:val="009E568C"/>
    <w:rsid w:val="00B660A7"/>
    <w:rsid w:val="00DA676E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568C"/>
    <w:pPr>
      <w:spacing w:before="100" w:beforeAutospacing="1" w:after="100" w:afterAutospacing="1"/>
    </w:pPr>
  </w:style>
  <w:style w:type="character" w:customStyle="1" w:styleId="fontstyle21">
    <w:name w:val="fontstyle21"/>
    <w:basedOn w:val="Domylnaczcionkaakapitu"/>
    <w:rsid w:val="00503C7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E568C"/>
    <w:pPr>
      <w:spacing w:before="100" w:beforeAutospacing="1" w:after="100" w:afterAutospacing="1"/>
    </w:pPr>
  </w:style>
  <w:style w:type="character" w:customStyle="1" w:styleId="fontstyle21">
    <w:name w:val="fontstyle21"/>
    <w:basedOn w:val="Domylnaczcionkaakapitu"/>
    <w:rsid w:val="00503C7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2021-08-31T06:01:00Z</dcterms:created>
  <dcterms:modified xsi:type="dcterms:W3CDTF">2021-08-31T06:01:00Z</dcterms:modified>
</cp:coreProperties>
</file>