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BC0E8C">
        <w:rPr>
          <w:rFonts w:ascii="Times New Roman" w:hAnsi="Times New Roman"/>
          <w:sz w:val="24"/>
          <w:szCs w:val="24"/>
        </w:rPr>
        <w:t>programowej na okres 25-29</w:t>
      </w:r>
      <w:r>
        <w:rPr>
          <w:rFonts w:ascii="Times New Roman" w:hAnsi="Times New Roman"/>
          <w:sz w:val="24"/>
          <w:szCs w:val="24"/>
        </w:rPr>
        <w:t>.</w:t>
      </w:r>
      <w:r w:rsidR="007D19E5">
        <w:rPr>
          <w:rFonts w:ascii="Times New Roman" w:hAnsi="Times New Roman"/>
          <w:sz w:val="24"/>
          <w:szCs w:val="24"/>
        </w:rPr>
        <w:t>05.</w:t>
      </w:r>
      <w:r>
        <w:rPr>
          <w:rFonts w:ascii="Times New Roman" w:hAnsi="Times New Roman"/>
          <w:sz w:val="24"/>
          <w:szCs w:val="24"/>
        </w:rPr>
        <w:t>2020 r.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</w:t>
      </w:r>
      <w:r w:rsidR="00BC0E8C">
        <w:rPr>
          <w:rFonts w:ascii="Times New Roman" w:hAnsi="Times New Roman"/>
          <w:sz w:val="24"/>
          <w:szCs w:val="24"/>
        </w:rPr>
        <w:t>,  Oddział: 8a – grupa chłopców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4838"/>
        <w:gridCol w:w="1942"/>
        <w:gridCol w:w="1142"/>
      </w:tblGrid>
      <w:tr w:rsidR="003605BA" w:rsidTr="00BB0136">
        <w:tc>
          <w:tcPr>
            <w:tcW w:w="1366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838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1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3605BA" w:rsidTr="00BB0136">
        <w:tc>
          <w:tcPr>
            <w:tcW w:w="1366" w:type="dxa"/>
          </w:tcPr>
          <w:p w:rsidR="003605BA" w:rsidRDefault="00BC0E8C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Szkodliwość spożywania alkoholu</w:t>
            </w:r>
          </w:p>
          <w:p w:rsidR="007D19E5" w:rsidRDefault="007D19E5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jest FAS?</w:t>
            </w:r>
          </w:p>
          <w:p w:rsidR="007D19E5" w:rsidRDefault="007D19E5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5BA" w:rsidRDefault="00BC0E8C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3605BA">
              <w:rPr>
                <w:rFonts w:ascii="Times New Roman" w:hAnsi="Times New Roman"/>
                <w:sz w:val="24"/>
                <w:szCs w:val="24"/>
              </w:rPr>
              <w:t xml:space="preserve"> zapoznają się z przesłanymi filmami na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3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</w:p>
          <w:p w:rsidR="007D19E5" w:rsidRDefault="00BC0E8C" w:rsidP="008943D0">
            <w:pPr>
              <w:jc w:val="center"/>
              <w:rPr>
                <w:rStyle w:val="Hipercze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D19E5" w:rsidRPr="00BE6CC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https://www.youtube.com/watch?v=BmuTYVN1OwM</w:t>
              </w:r>
            </w:hyperlink>
          </w:p>
          <w:p w:rsidR="00BC0E8C" w:rsidRDefault="00BC0E8C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C0271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https://www.youtube.com/watch?v=OQXyM0epYs8</w:t>
              </w:r>
            </w:hyperlink>
          </w:p>
          <w:p w:rsidR="00BC0E8C" w:rsidRDefault="00BC0E8C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8C">
              <w:rPr>
                <w:rFonts w:ascii="Times New Roman" w:hAnsi="Times New Roman"/>
                <w:sz w:val="24"/>
                <w:szCs w:val="24"/>
              </w:rPr>
              <w:t>https://www.youtube.com/watch?v=OQXyM0epYs8</w:t>
            </w:r>
          </w:p>
          <w:p w:rsidR="00BB0136" w:rsidRDefault="00BC0E8C" w:rsidP="00BB0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A811FA">
              <w:rPr>
                <w:rFonts w:ascii="Times New Roman" w:hAnsi="Times New Roman"/>
                <w:sz w:val="24"/>
                <w:szCs w:val="24"/>
              </w:rPr>
              <w:t xml:space="preserve"> czytają informacje na temat FAS</w:t>
            </w:r>
            <w:r w:rsidR="00BB0136">
              <w:rPr>
                <w:rFonts w:ascii="Times New Roman" w:hAnsi="Times New Roman"/>
                <w:sz w:val="24"/>
                <w:szCs w:val="24"/>
              </w:rPr>
              <w:t xml:space="preserve"> dołączone do lekcji.</w:t>
            </w:r>
          </w:p>
        </w:tc>
        <w:tc>
          <w:tcPr>
            <w:tcW w:w="1942" w:type="dxa"/>
          </w:tcPr>
          <w:p w:rsidR="003605BA" w:rsidRDefault="00BC0E8C" w:rsidP="00BC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zna skutki zdrowotne spożywania alkoholu,</w:t>
            </w:r>
            <w:r w:rsidR="00BB0136">
              <w:rPr>
                <w:rFonts w:ascii="Times New Roman" w:hAnsi="Times New Roman"/>
                <w:sz w:val="24"/>
                <w:szCs w:val="24"/>
              </w:rPr>
              <w:t xml:space="preserve"> rozumie skrót Fas, wie, jakie są skutki spożywania alkoholu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przez kobiety </w:t>
            </w:r>
            <w:r w:rsidR="00BB0136">
              <w:rPr>
                <w:rFonts w:ascii="Times New Roman" w:hAnsi="Times New Roman"/>
                <w:sz w:val="24"/>
                <w:szCs w:val="24"/>
              </w:rPr>
              <w:t>w czasie ciąży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A"/>
    <w:rsid w:val="003605BA"/>
    <w:rsid w:val="007D19E5"/>
    <w:rsid w:val="00870EC4"/>
    <w:rsid w:val="00A811FA"/>
    <w:rsid w:val="00A945FA"/>
    <w:rsid w:val="00B12E71"/>
    <w:rsid w:val="00BB0136"/>
    <w:rsid w:val="00BC0E8C"/>
    <w:rsid w:val="00D22ADD"/>
    <w:rsid w:val="00EF7CA3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XyM0epYs8" TargetMode="External"/><Relationship Id="rId5" Type="http://schemas.openxmlformats.org/officeDocument/2006/relationships/hyperlink" Target="https://www.youtube.com/watch?v=BmuTYVN1O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2020-05-24T17:59:00Z</dcterms:created>
  <dcterms:modified xsi:type="dcterms:W3CDTF">2020-05-25T13:18:00Z</dcterms:modified>
</cp:coreProperties>
</file>